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C" w:rsidRDefault="00D10FD5" w:rsidP="00D10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конкурса</w:t>
      </w:r>
      <w:r w:rsidR="00152F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чтецов для детей старшего дошкольного возраста</w:t>
      </w:r>
      <w:r w:rsidR="00791B5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791B5C" w:rsidRDefault="00791B5C" w:rsidP="00D10F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"Детство – счастливая страна"</w:t>
      </w:r>
    </w:p>
    <w:p w:rsidR="00152F73" w:rsidRPr="002F301F" w:rsidRDefault="00152F73" w:rsidP="00152F73">
      <w:pPr>
        <w:pStyle w:val="a4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2F301F">
        <w:rPr>
          <w:b/>
          <w:color w:val="000000"/>
          <w:sz w:val="28"/>
          <w:szCs w:val="28"/>
        </w:rPr>
        <w:t>Цель</w:t>
      </w:r>
      <w:r w:rsidRPr="002F301F">
        <w:rPr>
          <w:color w:val="000000"/>
          <w:sz w:val="28"/>
          <w:szCs w:val="28"/>
        </w:rPr>
        <w:t>: воспитание любви к поэзии, формирование личностной культуры дошкольника, накопление эстетического опыта слушания и чтения литературных произведений.  </w:t>
      </w:r>
    </w:p>
    <w:p w:rsidR="00152F73" w:rsidRPr="002F301F" w:rsidRDefault="00152F73" w:rsidP="00152F73">
      <w:pPr>
        <w:pStyle w:val="a4"/>
        <w:shd w:val="clear" w:color="auto" w:fill="FFFFFF"/>
        <w:spacing w:after="0" w:line="276" w:lineRule="auto"/>
        <w:jc w:val="both"/>
        <w:rPr>
          <w:b/>
          <w:color w:val="000000"/>
          <w:sz w:val="28"/>
          <w:szCs w:val="28"/>
        </w:rPr>
      </w:pPr>
      <w:r w:rsidRPr="002F301F">
        <w:rPr>
          <w:b/>
          <w:color w:val="000000"/>
          <w:sz w:val="28"/>
          <w:szCs w:val="28"/>
        </w:rPr>
        <w:t>Задачи:</w:t>
      </w:r>
    </w:p>
    <w:p w:rsidR="00152F73" w:rsidRPr="002F301F" w:rsidRDefault="00152F73" w:rsidP="00152F73">
      <w:pPr>
        <w:pStyle w:val="a4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2F301F">
        <w:rPr>
          <w:color w:val="000000"/>
          <w:sz w:val="28"/>
          <w:szCs w:val="28"/>
        </w:rPr>
        <w:t>1. Формировать представления о </w:t>
      </w:r>
      <w:r w:rsidRPr="002F301F">
        <w:rPr>
          <w:bCs/>
          <w:color w:val="000000"/>
          <w:sz w:val="28"/>
          <w:szCs w:val="28"/>
          <w:bdr w:val="none" w:sz="0" w:space="0" w:color="auto" w:frame="1"/>
        </w:rPr>
        <w:t>семье</w:t>
      </w:r>
      <w:r w:rsidRPr="002F301F">
        <w:rPr>
          <w:color w:val="000000"/>
          <w:sz w:val="28"/>
          <w:szCs w:val="28"/>
        </w:rPr>
        <w:t>, как о людях, которые живут вместе и заботятся друг о друге;</w:t>
      </w:r>
    </w:p>
    <w:p w:rsidR="00152F73" w:rsidRPr="002F301F" w:rsidRDefault="00152F73" w:rsidP="00152F73">
      <w:pPr>
        <w:pStyle w:val="a4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2F301F">
        <w:rPr>
          <w:color w:val="000000"/>
          <w:sz w:val="28"/>
          <w:szCs w:val="28"/>
        </w:rPr>
        <w:t>2. Способствовать развитию доброж</w:t>
      </w:r>
      <w:r>
        <w:rPr>
          <w:color w:val="000000"/>
          <w:sz w:val="28"/>
          <w:szCs w:val="28"/>
        </w:rPr>
        <w:t>елательности, понимания</w:t>
      </w:r>
      <w:r w:rsidRPr="002F301F">
        <w:rPr>
          <w:color w:val="000000"/>
          <w:sz w:val="28"/>
          <w:szCs w:val="28"/>
        </w:rPr>
        <w:t>;</w:t>
      </w:r>
    </w:p>
    <w:p w:rsidR="00152F73" w:rsidRPr="002F301F" w:rsidRDefault="00152F73" w:rsidP="00152F73">
      <w:pPr>
        <w:pStyle w:val="a4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2F301F">
        <w:rPr>
          <w:color w:val="000000"/>
          <w:sz w:val="28"/>
          <w:szCs w:val="28"/>
        </w:rPr>
        <w:t>3. Воспитывать желан</w:t>
      </w:r>
      <w:bookmarkStart w:id="0" w:name="_GoBack"/>
      <w:bookmarkEnd w:id="0"/>
      <w:r w:rsidRPr="002F301F">
        <w:rPr>
          <w:color w:val="000000"/>
          <w:sz w:val="28"/>
          <w:szCs w:val="28"/>
        </w:rPr>
        <w:t>ие заботиться о близких</w:t>
      </w:r>
      <w:r>
        <w:rPr>
          <w:color w:val="000000"/>
          <w:sz w:val="28"/>
          <w:szCs w:val="28"/>
        </w:rPr>
        <w:t xml:space="preserve"> и родных</w:t>
      </w:r>
      <w:r w:rsidRPr="002F301F">
        <w:rPr>
          <w:color w:val="000000"/>
          <w:sz w:val="28"/>
          <w:szCs w:val="28"/>
        </w:rPr>
        <w:t>;</w:t>
      </w:r>
    </w:p>
    <w:p w:rsidR="00152F73" w:rsidRPr="002F301F" w:rsidRDefault="00152F73" w:rsidP="00152F73">
      <w:pPr>
        <w:pStyle w:val="a4"/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  <w:r w:rsidRPr="002F301F">
        <w:rPr>
          <w:color w:val="000000"/>
          <w:sz w:val="28"/>
          <w:szCs w:val="28"/>
        </w:rPr>
        <w:t>4. Прививать любовь и уважение к семейным ценностям.</w:t>
      </w:r>
    </w:p>
    <w:p w:rsidR="00152F73" w:rsidRDefault="00152F73" w:rsidP="00152F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Ход:</w:t>
      </w:r>
    </w:p>
    <w:p w:rsidR="00791B5C" w:rsidRDefault="00152F73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152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 гостям всем в зале!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Этой встречи долго ждали.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конкурс начинать,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Лучшего чтеца </w:t>
      </w:r>
      <w:r w:rsidR="00D10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выбирать.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только присказка, а впереди нас ждет к</w:t>
      </w:r>
      <w:r w:rsidR="00D10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 чтецов среди детей старшего дошкольного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“Детство – счастливая страна”.</w:t>
      </w:r>
    </w:p>
    <w:p w:rsidR="00F320F0" w:rsidRDefault="00F320F0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 солнечного детства </w:t>
      </w:r>
      <w:proofErr w:type="gramStart"/>
      <w:r w:rsidRPr="00F32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твоего,</w:t>
      </w:r>
      <w:r w:rsidRPr="00F32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</w:t>
      </w:r>
      <w:proofErr w:type="gramEnd"/>
      <w:r w:rsidRPr="00F32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полон счастья, доброты и света.</w:t>
      </w:r>
      <w:r w:rsidRPr="00F32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так огромен, красочен, как лето,</w:t>
      </w:r>
      <w:r w:rsidRPr="00F32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 солнечного детства твоего!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один конкурс не обходится без жюри. Поэтому разрешите мне представить его: </w:t>
      </w:r>
    </w:p>
    <w:p w:rsidR="00681DD6" w:rsidRPr="008411B6" w:rsidRDefault="00681DD6" w:rsidP="00681DD6">
      <w:pPr>
        <w:pStyle w:val="a4"/>
        <w:shd w:val="clear" w:color="auto" w:fill="FFFFFF"/>
        <w:spacing w:after="0"/>
        <w:ind w:left="-567" w:firstLine="567"/>
        <w:jc w:val="both"/>
        <w:rPr>
          <w:sz w:val="28"/>
          <w:szCs w:val="28"/>
        </w:rPr>
      </w:pPr>
      <w:r w:rsidRPr="008411B6">
        <w:rPr>
          <w:sz w:val="28"/>
          <w:szCs w:val="28"/>
        </w:rPr>
        <w:t>Заведующий детским садом Шамсутдинова Ирина Сергеевна</w:t>
      </w:r>
    </w:p>
    <w:p w:rsidR="00681DD6" w:rsidRPr="008411B6" w:rsidRDefault="00681DD6" w:rsidP="00681DD6">
      <w:pPr>
        <w:pStyle w:val="a4"/>
        <w:shd w:val="clear" w:color="auto" w:fill="FFFFFF"/>
        <w:spacing w:after="0"/>
        <w:ind w:left="-567" w:firstLine="567"/>
        <w:jc w:val="both"/>
        <w:rPr>
          <w:sz w:val="28"/>
          <w:szCs w:val="28"/>
        </w:rPr>
      </w:pPr>
      <w:r w:rsidRPr="008411B6">
        <w:rPr>
          <w:sz w:val="28"/>
          <w:szCs w:val="28"/>
        </w:rPr>
        <w:t xml:space="preserve">Заместитель заведующего </w:t>
      </w:r>
      <w:proofErr w:type="spellStart"/>
      <w:r w:rsidRPr="008411B6">
        <w:rPr>
          <w:sz w:val="28"/>
          <w:szCs w:val="28"/>
        </w:rPr>
        <w:t>Яхина</w:t>
      </w:r>
      <w:proofErr w:type="spellEnd"/>
      <w:r w:rsidRPr="008411B6">
        <w:rPr>
          <w:sz w:val="28"/>
          <w:szCs w:val="28"/>
        </w:rPr>
        <w:t xml:space="preserve"> </w:t>
      </w:r>
      <w:proofErr w:type="spellStart"/>
      <w:r w:rsidRPr="008411B6">
        <w:rPr>
          <w:sz w:val="28"/>
          <w:szCs w:val="28"/>
        </w:rPr>
        <w:t>Рина</w:t>
      </w:r>
      <w:proofErr w:type="spellEnd"/>
      <w:r w:rsidRPr="008411B6">
        <w:rPr>
          <w:sz w:val="28"/>
          <w:szCs w:val="28"/>
        </w:rPr>
        <w:t xml:space="preserve"> </w:t>
      </w:r>
      <w:proofErr w:type="spellStart"/>
      <w:r w:rsidRPr="008411B6">
        <w:rPr>
          <w:sz w:val="28"/>
          <w:szCs w:val="28"/>
        </w:rPr>
        <w:t>Камиловна</w:t>
      </w:r>
      <w:proofErr w:type="spellEnd"/>
    </w:p>
    <w:p w:rsidR="00681DD6" w:rsidRPr="008411B6" w:rsidRDefault="00681DD6" w:rsidP="00681DD6">
      <w:pPr>
        <w:pStyle w:val="a4"/>
        <w:shd w:val="clear" w:color="auto" w:fill="FFFFFF"/>
        <w:spacing w:after="0"/>
        <w:ind w:left="-567" w:firstLine="567"/>
        <w:jc w:val="both"/>
        <w:rPr>
          <w:sz w:val="28"/>
          <w:szCs w:val="28"/>
        </w:rPr>
      </w:pPr>
      <w:r w:rsidRPr="008411B6">
        <w:rPr>
          <w:sz w:val="28"/>
          <w:szCs w:val="28"/>
        </w:rPr>
        <w:t>Старший воспитатель Литвиненко Юлия Викторовна</w:t>
      </w:r>
    </w:p>
    <w:p w:rsidR="00681DD6" w:rsidRPr="008411B6" w:rsidRDefault="00681DD6" w:rsidP="00681DD6">
      <w:pPr>
        <w:pStyle w:val="a4"/>
        <w:shd w:val="clear" w:color="auto" w:fill="FFFFFF"/>
        <w:spacing w:after="0"/>
        <w:ind w:left="-567" w:firstLine="567"/>
        <w:jc w:val="both"/>
        <w:rPr>
          <w:sz w:val="28"/>
          <w:szCs w:val="28"/>
        </w:rPr>
      </w:pPr>
      <w:r w:rsidRPr="008411B6">
        <w:rPr>
          <w:sz w:val="28"/>
          <w:szCs w:val="28"/>
        </w:rPr>
        <w:t>Учитель – логопед Зотеева Ольга Сергеевна</w:t>
      </w:r>
    </w:p>
    <w:p w:rsidR="00681DD6" w:rsidRDefault="00681DD6" w:rsidP="00681DD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411B6">
        <w:rPr>
          <w:sz w:val="28"/>
          <w:szCs w:val="28"/>
        </w:rPr>
        <w:t xml:space="preserve">Мы надеемся, что вы будете объективны и справедливы.   </w:t>
      </w:r>
    </w:p>
    <w:p w:rsidR="00681DD6" w:rsidRPr="00681DD6" w:rsidRDefault="00681DD6" w:rsidP="00681DD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791B5C" w:rsidRDefault="00791B5C" w:rsidP="00791B5C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в этом зале собрались ребята для того, чтобы побороться за звание лучшего чтеца. Каждый конкурсант пришел сегодня с твердым намерением победить. Желаю вам всем удачи! Итак, мы начинаем!</w:t>
      </w:r>
    </w:p>
    <w:p w:rsidR="00791B5C" w:rsidRDefault="00791B5C" w:rsidP="00791B5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Стихи бывают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простые.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Стихи бывают грустные,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Бывают и смешные.</w:t>
      </w:r>
    </w:p>
    <w:p w:rsidR="00791B5C" w:rsidRPr="00FF30D5" w:rsidRDefault="00152F73" w:rsidP="00FF30D5">
      <w:pPr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91B5C" w:rsidRPr="00FF30D5" w:rsidSect="00152F73">
          <w:pgSz w:w="11906" w:h="16838"/>
          <w:pgMar w:top="720" w:right="720" w:bottom="720" w:left="720" w:header="708" w:footer="708" w:gutter="0"/>
          <w:cols w:space="720"/>
        </w:sectPr>
      </w:pPr>
      <w:r w:rsidRPr="00152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конкурс чтецов сегодня откроет </w:t>
      </w:r>
      <w:proofErr w:type="spellStart"/>
      <w:r w:rsidR="00681DD6" w:rsidRPr="00FF30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Омарали</w:t>
      </w:r>
      <w:proofErr w:type="spellEnd"/>
      <w:r w:rsidR="00681DD6" w:rsidRPr="00FF30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Амина </w:t>
      </w:r>
      <w:r w:rsidR="002D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стихотворением </w:t>
      </w:r>
      <w:r w:rsidR="00B6238D" w:rsidRPr="00FF30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“Я выросла”</w:t>
      </w:r>
    </w:p>
    <w:p w:rsidR="00791B5C" w:rsidRPr="00152F73" w:rsidRDefault="00791B5C" w:rsidP="002D5BD2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теперь не до игрушек -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учусь по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букварю,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Соберу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игрушки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Сереже подарю.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Деревянную посуду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пока дарить не буду.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Заяц нужен мне самой -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Ничего, что он хромой,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медведь измазан слишком...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Куклу жалко отдавать: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отдаст ее мальчишкам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бросит под кровать.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Паровоз отдать Сереже?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плохой, без колеса...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потом, мне нужно тоже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Поиграть хоть полчаса!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теперь не до игрушек -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учусь по букварю...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я, к</w:t>
      </w:r>
      <w:r w:rsid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ажется, Сереже</w:t>
      </w:r>
      <w:r w:rsid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Ничего не подарю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 любите отгадывать загадки?</w:t>
      </w:r>
    </w:p>
    <w:p w:rsidR="00791B5C" w:rsidRDefault="00791B5C" w:rsidP="00791B5C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сейчас проверим:</w:t>
      </w:r>
    </w:p>
    <w:p w:rsidR="00791B5C" w:rsidRDefault="00791B5C" w:rsidP="00681DD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 хожу я каждый день.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нужно, даже если лень.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нужно для моей семьи.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хорошо и там свои.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всех уже давно здесь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ними ем, леплю, играю.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Сюда ходить я очень ра</w:t>
      </w:r>
      <w:r w:rsidR="003A0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д,</w:t>
      </w:r>
      <w:r w:rsidR="003A0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это мой любимый детский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791B5C" w:rsidRPr="00B6238D" w:rsidRDefault="00791B5C" w:rsidP="00B6238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791B5C" w:rsidRPr="00B6238D" w:rsidSect="00152F73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681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1DD6" w:rsidRPr="00FF30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Даша Гусева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</w:t>
      </w:r>
      <w:r w:rsidR="003A0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стихотворение о детском саде и о новенькой девочке, которая пришла к ним в группу.</w:t>
      </w:r>
    </w:p>
    <w:p w:rsidR="00791B5C" w:rsidRPr="002F0D24" w:rsidRDefault="00791B5C" w:rsidP="002F0D2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791B5C" w:rsidRPr="002F0D24" w:rsidSect="00152F73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Девочка новая 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саду. 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девочке новой 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Сейчас подойду.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Зачем ты в сторонке?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скучно одной.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наши игрушки,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слон заводной.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Вот видишь - 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я ключом завела,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t>Сейчас он пройдет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стены до стола.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Вот кубики наши,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строим дома.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тоже научишься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Строить сама!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Пойдем, я к ребятам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Тебя отведу.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Всем девочкам нравится</w:t>
      </w:r>
      <w:r w:rsidRPr="00B623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детском саду!</w:t>
      </w:r>
    </w:p>
    <w:p w:rsidR="00791B5C" w:rsidRPr="00152F73" w:rsidRDefault="00B84B79" w:rsidP="00DC0F3B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Говорят, </w:t>
      </w:r>
      <w:r w:rsidR="002D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у человека на лице есть веснушки – этого человека любит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солнышко, но к сожалению не все девочки так считают. Стихотворение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«У</w:t>
      </w:r>
      <w:r w:rsidR="00DC0F3B"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меня веснушки” 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нам прочтет </w:t>
      </w:r>
      <w:proofErr w:type="spellStart"/>
      <w:r w:rsidRPr="00152F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Могиль</w:t>
      </w:r>
      <w:proofErr w:type="spellEnd"/>
      <w:r w:rsidRPr="00152F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Эвелина.</w:t>
      </w:r>
    </w:p>
    <w:p w:rsidR="00791B5C" w:rsidRPr="00152F73" w:rsidRDefault="00791B5C" w:rsidP="00791B5C">
      <w:pPr>
        <w:pStyle w:val="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МЕНЯ — ВЕСНУШКИ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— Почему ты так грустна? —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Машеньку спросила я.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ответила она: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— Я же некрасивая.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меня же на носу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Рыжие веснушки,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Портят всю мою красу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Рыжие веснушки.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их тру, я их свожу,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от них с ума схожу!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Даже Петя Соколов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нашел хороших слов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такой дурнушки...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Постоял — и сразу прочь.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Мне ничем нельзя помочь,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меня веснушки.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их тру, я их свожу,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 от них с ума схожу!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в один из летних дней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Стало мне еще грустней.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Шла зеленым садом,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Вижу — Петя Соколов.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Он высок и чернобров,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ним девчонка рядом.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Между прочим, на носу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нее веснушки,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Портят всю ее красу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Рыжие веснушки.</w:t>
      </w: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91B5C" w:rsidRPr="00152F73" w:rsidRDefault="00791B5C" w:rsidP="00791B5C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Почему же Соколов</w:t>
      </w:r>
    </w:p>
    <w:p w:rsidR="00791B5C" w:rsidRPr="00152F73" w:rsidRDefault="00791B5C" w:rsidP="002D5BD2">
      <w:pPr>
        <w:pStyle w:val="HTML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  <w:r w:rsidRPr="00152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Говорит ей столько слов?..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«Закончи строчку»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волк в густом лесу встретил рыжую…. (лису)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Михаил играл в футбол и забил в ворота … (гол)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Молодчина эта Лина, лепит все из …(пластилина)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не стойте слишком близко, я – тигренок, а не …(киска)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мыть пошла Людмила, ей понадобилось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(мыло)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сказали блюдца: «Надо бы……(вернуться)»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сказали утюги: «Мы Федоре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 враги)»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 же щетки-щетки затрещали как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spell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трещетки</w:t>
      </w:r>
      <w:proofErr w:type="spell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Щеткой чищу я щенка, щекочу ему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(бока)</w:t>
      </w:r>
    </w:p>
    <w:p w:rsidR="002D5BD2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обедал, воробей? – В зоопарке, у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.(зверей)</w:t>
      </w:r>
    </w:p>
    <w:p w:rsidR="00791B5C" w:rsidRPr="00152F73" w:rsidRDefault="002D5BD2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Часовщик, прищурив глаз, чинит часики для …(нас).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захотел устроить бал.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гостей к себе 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…(позвал).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Купил муку, купил творог,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Испек рассыпчатый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….</w:t>
      </w:r>
      <w:proofErr w:type="gramEnd"/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(пирог).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Пирог, ножи и вилки тут.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что-то гости </w:t>
      </w:r>
      <w:proofErr w:type="gramStart"/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…(</w:t>
      </w:r>
      <w:proofErr w:type="gramEnd"/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идут).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ждал, пока хватило сил,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кусочек 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…(откусил).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подвинул стул и сел,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весь пирог в минуту 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…(съел).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же гости подошли,</w:t>
      </w:r>
    </w:p>
    <w:p w:rsidR="007E132D" w:rsidRPr="00152F73" w:rsidRDefault="007E132D" w:rsidP="002D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даже крошек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….</w:t>
      </w:r>
      <w:proofErr w:type="gramEnd"/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 нашли).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B84B79"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Взрослые часто грустят, в отличие от детей? Вы заметили ребята? А им просто надо принять чудо – лекарство, которое наполнит их жизнь радостью</w:t>
      </w:r>
      <w:r w:rsidR="00FF30D5"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84B79"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 о</w:t>
      </w:r>
      <w:proofErr w:type="gramEnd"/>
      <w:r w:rsidR="00B84B79"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котором нам расскажет </w:t>
      </w:r>
      <w:proofErr w:type="spellStart"/>
      <w:r w:rsidR="00B84B79"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Алимурадова</w:t>
      </w:r>
      <w:proofErr w:type="spellEnd"/>
      <w:r w:rsidR="00B84B79"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Амира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91B5C" w:rsidRPr="00152F73" w:rsidRDefault="00791B5C" w:rsidP="002F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Взрослые! Если грустите,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Кошки скребут на душе –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Детство в аптеке спрос</w:t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ите: </w:t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капельках или в драже.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Пару цветных </w:t>
      </w:r>
      <w:proofErr w:type="spell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витаминок</w:t>
      </w:r>
      <w:proofErr w:type="spell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Капелек с сахаром </w:t>
      </w:r>
      <w:proofErr w:type="spell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пятъ</w:t>
      </w:r>
      <w:proofErr w:type="spell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босиком без б</w:t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отинок </w:t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Прямо по лужам гулять.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ваших глазах отразится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Небо такой синевы…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Солнцем, травинкой </w:t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птицей </w:t>
      </w:r>
      <w:r w:rsidR="00B84B79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Будто бы станете вы.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Снова деревья большие,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Хочется петь и играть!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… Может, вы даже решите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Больше детей</w:t>
      </w:r>
      <w:r w:rsidR="007E132D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ругать? </w:t>
      </w:r>
      <w:r w:rsidR="007E132D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Детства волшебное </w:t>
      </w:r>
      <w:r w:rsidR="007E132D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царство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Радость весёлых проказ…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Жаль, что про чудо-</w:t>
      </w:r>
      <w:r w:rsidR="002F0D24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лекарство </w:t>
      </w:r>
      <w:r w:rsidR="002F0D24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Мамы не знают пока.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 не беда! Слава Богу,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чудесных затей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Взрослым придут на подмогу 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Смех и улыбки детей!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что такое семья? Кто же входит в состав семьи, давайте перечислим.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послушаем стихотворение о главе се</w:t>
      </w:r>
      <w:r w:rsidR="00F919FD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мьи, которое для нас приготовил </w:t>
      </w:r>
      <w:r w:rsidR="00F919FD" w:rsidRPr="00152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Алиев Аслан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Хоть и мал ещё я ростом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идёт мне пятый год,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зато уже так много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меня сейчас забот.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сегодня папу с мамой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в парке прогулять,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Взрослым людям тоже нужно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Свежим воздухом дышать.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t>В зоопарк свожу их завтра,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посмотрят на зверей,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Может быть щенка мне купят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После этого быстрей.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ещё мы вместе сходим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планетарий и кино,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в цирке мы, пожалуй,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t>Уже не были давно.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каток сводить их нужно,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Аквапарк и Луна-парк,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Также в кукольный театр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 выставку собак.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Развивается духовно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физически семья.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Повезло родителям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Что у них есть Я! 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старший брат – это ведь тоже представитель семьи. О нем-то нам и расскажет </w:t>
      </w:r>
      <w:r w:rsidR="00F919FD" w:rsidRPr="00152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Гречуха Арина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У меня есть старший брат,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умный парень! 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Уверяет всех ребят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Таня на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бульваре.—</w:t>
      </w:r>
      <w:proofErr w:type="gramEnd"/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красном галстуке он ходит,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пионерской форме,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Сорняки на огороде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Вырывает с корнем!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толстушка Валечка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Старшим братом хвалится: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Если кто меня обидит —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брат в окно увидит.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я заплакала —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проучит всякого.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готов меня спасти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тигра лютого.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лет ему почти,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Павликом зовут его.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Катя в красном платьице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расплачется: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Я одна ничья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сестра,—</w:t>
      </w:r>
      <w:proofErr w:type="gramEnd"/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Цапнул кот меня вчера.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ж, меня кусай, царапай...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одна у мамы с папой,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 братьев у меня,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с мамой — вся родня.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ней подходит не спеша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Вовка — добрая душа.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Объявляет он ребятам: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Буду Кате старшим братом.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понедельника, с утра,</w:t>
      </w:r>
    </w:p>
    <w:p w:rsidR="00791B5C" w:rsidRPr="00152F73" w:rsidRDefault="002F0D24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Будешь ты моя сестра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791B5C" w:rsidRPr="00152F73" w:rsidRDefault="002F0D24" w:rsidP="00CE6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152F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Вы знаете, ребята, у Перегуды Кати поселился в доме</w:t>
      </w:r>
      <w:r w:rsidR="00FF30D5" w:rsidRPr="00152F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E6ED2" w:rsidRPr="00152F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Никто</w:t>
      </w:r>
      <w:proofErr w:type="gramEnd"/>
      <w:r w:rsidRPr="00152F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и натворил он столько дел. Сейчас она нам расскажет об этом проказнике!</w:t>
      </w:r>
    </w:p>
    <w:p w:rsidR="00791B5C" w:rsidRPr="00152F73" w:rsidRDefault="00791B5C" w:rsidP="00F919FD">
      <w:pPr>
        <w:pStyle w:val="fir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Завелся озорник у нас.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Горюет вся семья.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В квартире от его проказ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Буквально нет житья!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Никто с ним, правда, не знаком,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 xml:space="preserve">Но знают </w:t>
      </w:r>
      <w:proofErr w:type="gramStart"/>
      <w:r w:rsidRPr="00152F73">
        <w:rPr>
          <w:color w:val="000000" w:themeColor="text1"/>
          <w:sz w:val="28"/>
          <w:szCs w:val="28"/>
        </w:rPr>
        <w:t>все</w:t>
      </w:r>
      <w:proofErr w:type="gramEnd"/>
      <w:r w:rsidRPr="00152F73">
        <w:rPr>
          <w:color w:val="000000" w:themeColor="text1"/>
          <w:sz w:val="28"/>
          <w:szCs w:val="28"/>
        </w:rPr>
        <w:t xml:space="preserve"> зато,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Что виноват всегда во всем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Лишь он один — НИКТО!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Кто, например, залез в буфет,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Конфеты там нашел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И все бумажки от конфет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Кто побросал под стол?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Кто на обоях рисовал?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Кто разорвал пальто?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Кто в папин стол свой нос совал?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НИКТО, НИКТО, НИКТО!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— НИКТО — ужасный сорванец!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Сказала строго мать. -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Его должны мы наконец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Примерно наказать!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НИКТО сегодня не пойдет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Ни в гости, ни в кино!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Смеетесь вы?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А нам с сестрой</w:t>
      </w:r>
    </w:p>
    <w:p w:rsidR="00791B5C" w:rsidRPr="00152F73" w:rsidRDefault="00791B5C" w:rsidP="00F919F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28"/>
          <w:szCs w:val="28"/>
        </w:rPr>
      </w:pPr>
      <w:r w:rsidRPr="00152F73">
        <w:rPr>
          <w:color w:val="000000" w:themeColor="text1"/>
          <w:sz w:val="28"/>
          <w:szCs w:val="28"/>
        </w:rPr>
        <w:t>Ни капли не смешно!</w:t>
      </w:r>
    </w:p>
    <w:p w:rsidR="00791B5C" w:rsidRPr="00152F73" w:rsidRDefault="00791B5C" w:rsidP="00F9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791B5C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7E132D" w:rsidRPr="00152F73" w:rsidSect="00152F73">
          <w:type w:val="continuous"/>
          <w:pgSz w:w="11906" w:h="16838"/>
          <w:pgMar w:top="720" w:right="720" w:bottom="720" w:left="720" w:header="708" w:footer="708" w:gutter="0"/>
          <w:cols w:num="3" w:space="708"/>
        </w:sectPr>
      </w:pP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у кого бывает хвостик?</w:t>
      </w:r>
    </w:p>
    <w:p w:rsidR="007E132D" w:rsidRPr="00152F73" w:rsidRDefault="007E132D" w:rsidP="007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 мамы может быть? Оказывается, может. Давайте послушаем стихотворение, которое,</w:t>
      </w:r>
      <w:r w:rsid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поверите, так и называется «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Мамин хвостик» </w:t>
      </w:r>
      <w:r w:rsidRPr="00152F7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</w:t>
      </w:r>
      <w:r w:rsidRPr="00152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исполнении </w:t>
      </w:r>
      <w:proofErr w:type="spellStart"/>
      <w:r w:rsidRPr="00152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Байбурина</w:t>
      </w:r>
      <w:proofErr w:type="spellEnd"/>
      <w:r w:rsidRPr="00152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Дамира</w:t>
      </w:r>
    </w:p>
    <w:p w:rsidR="00152F73" w:rsidRDefault="007E132D" w:rsidP="00152F7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Говорят я – мамин </w:t>
      </w:r>
      <w:proofErr w:type="gramStart"/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t>хвостик,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</w:t>
      </w:r>
      <w:proofErr w:type="gramEnd"/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мамы – никуда!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 скажите, разве можно,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меня прожить полдня?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вдруг я заиграюсь,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мамули рядом нет,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Я, конечно, испугаюсь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бегу быстрее к ней!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мамой рядом я на кухне,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Вместе ходим по делам,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вдвоём с ней смотрим мультик,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Делим грушу пополам!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Хвостик мамин я любимый,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тоже без меня,</w:t>
      </w:r>
      <w:r w:rsidRPr="00152F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Жить не может ни минуты</w:t>
      </w:r>
    </w:p>
    <w:p w:rsidR="00F320F0" w:rsidRPr="00152F73" w:rsidRDefault="00152F73" w:rsidP="00152F7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BBE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скажите, зависть плохое качество в человеке? Стоит ли бросать друга и обижаться на него из – за игрушки, которую хотелось бы взять себе поиграть или лучше присоединиться к другу и поиграть вместе с ним? Историю о самосвале, который так хотел себе мальчик, нам расскажет Щербина Миша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20F0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«Самосвал»</w:t>
      </w:r>
    </w:p>
    <w:p w:rsidR="00F320F0" w:rsidRPr="00152F73" w:rsidRDefault="00F320F0" w:rsidP="00F3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Гулял однажды во дворе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вдруг увидел самосвал!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Такой красивый, красно-жёлтый,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Серёжка, друг, его держал!</w:t>
      </w:r>
    </w:p>
    <w:p w:rsidR="00F320F0" w:rsidRPr="00152F73" w:rsidRDefault="00F320F0" w:rsidP="00F3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машину подарила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мама. Вот беда –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я об этом самосвале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Мечтал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жизнь, мечтал всегда!</w:t>
      </w:r>
    </w:p>
    <w:p w:rsidR="00F320F0" w:rsidRPr="00152F73" w:rsidRDefault="00F320F0" w:rsidP="00F3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сразу очень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рассердился,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Моим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врагом Серёжка стал!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не ему, а мне был нужен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 красно-жёлтый самосвал!</w:t>
      </w:r>
    </w:p>
    <w:p w:rsidR="00F320F0" w:rsidRPr="00152F73" w:rsidRDefault="00F320F0" w:rsidP="00F3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чтоб Серёжка не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зазнался,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Хотел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сказать ему тогда,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мне ни капельки, нисколько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Машина эта не нужна!</w:t>
      </w:r>
    </w:p>
    <w:p w:rsidR="00F320F0" w:rsidRPr="00152F73" w:rsidRDefault="00F320F0" w:rsidP="00F3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тут мой друг меня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увидел,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он быстро подбежал,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Такой весёлый и счастливый,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Сказал, что очень меня ждал.</w:t>
      </w:r>
    </w:p>
    <w:p w:rsidR="00F320F0" w:rsidRPr="00152F73" w:rsidRDefault="00F320F0" w:rsidP="00AE7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долго мы потом играли…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вдруг неважно стало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самосвал тот подарили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Серёжке, другу, а не мне.</w:t>
      </w:r>
    </w:p>
    <w:p w:rsidR="002B1BBE" w:rsidRPr="00152F73" w:rsidRDefault="002B1BBE" w:rsidP="002B1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 вы думаете, взрослые помнят, что такое детство?</w:t>
      </w:r>
    </w:p>
    <w:p w:rsidR="00FF30D5" w:rsidRPr="00152F73" w:rsidRDefault="002B1BBE" w:rsidP="00152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F30D5" w:rsidRPr="00152F73" w:rsidSect="00152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этом нам расскажет </w:t>
      </w:r>
      <w:r w:rsidRPr="00152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Антонова Даша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стихотворении </w:t>
      </w:r>
      <w:r w:rsid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r w:rsid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</w:t>
      </w:r>
      <w:proofErr w:type="gramEnd"/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 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ним приглядеться,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сразу увидишь,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много в них детства.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папе, и в маме,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строгом прохожем,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стареньких дедушке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бабушкой – тоже.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это заметно бывает,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они что-нибудь,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разбивают,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покупают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обновку с получки,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получают подарок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внучки.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и смеяться умеют, 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дети.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 они взрослые –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эти.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тем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отличаются от детворы,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времени мало у них</w:t>
      </w:r>
      <w:r w:rsidR="00AE7D7B" w:rsidRPr="0015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игры.</w:t>
      </w:r>
      <w:r w:rsidR="002F0D24"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мы предлагаем жюри пойти посоветоваться и подвести итоги конкурса. А мы с вами немного отдохнем 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(детям предлагается танцевальная игра </w:t>
      </w:r>
    </w:p>
    <w:p w:rsidR="002B1BBE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 слово жюри </w:t>
      </w:r>
      <w:r w:rsidRPr="00152F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(участникам вручают дипломы, грамоты, призы).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1B5C" w:rsidRPr="00152F73" w:rsidRDefault="00791B5C" w:rsidP="00791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веселый удался на славу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думаю, всем он пришелся по </w:t>
      </w:r>
      <w:proofErr w:type="gramStart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нраву!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Огромное</w:t>
      </w:r>
      <w:proofErr w:type="gramEnd"/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всем участникам!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Всего вам самого доброго,</w:t>
      </w:r>
      <w:r w:rsidRPr="00152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новых, новых встреч!</w:t>
      </w:r>
    </w:p>
    <w:sectPr w:rsidR="00791B5C" w:rsidRPr="00152F73" w:rsidSect="00152F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C"/>
    <w:rsid w:val="00152F73"/>
    <w:rsid w:val="00200F71"/>
    <w:rsid w:val="002B1BBE"/>
    <w:rsid w:val="002D5BD2"/>
    <w:rsid w:val="002F0D24"/>
    <w:rsid w:val="003A0F2E"/>
    <w:rsid w:val="004269BE"/>
    <w:rsid w:val="006114CC"/>
    <w:rsid w:val="00681DD6"/>
    <w:rsid w:val="00690220"/>
    <w:rsid w:val="00791B5C"/>
    <w:rsid w:val="007E132D"/>
    <w:rsid w:val="00AE7D7B"/>
    <w:rsid w:val="00B6238D"/>
    <w:rsid w:val="00B84B79"/>
    <w:rsid w:val="00C62E9E"/>
    <w:rsid w:val="00CE6ED2"/>
    <w:rsid w:val="00D10FD5"/>
    <w:rsid w:val="00D400D2"/>
    <w:rsid w:val="00DC0F3B"/>
    <w:rsid w:val="00E67CB1"/>
    <w:rsid w:val="00F320F0"/>
    <w:rsid w:val="00F919FD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2CCE-F3DD-4500-A12F-64C70EE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C"/>
  </w:style>
  <w:style w:type="paragraph" w:styleId="1">
    <w:name w:val="heading 1"/>
    <w:basedOn w:val="a"/>
    <w:link w:val="10"/>
    <w:uiPriority w:val="9"/>
    <w:qFormat/>
    <w:rsid w:val="00791B5C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5C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1B5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791B5C"/>
    <w:rPr>
      <w:strike w:val="0"/>
      <w:dstrike w:val="0"/>
      <w:color w:val="00873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91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B5C"/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"/>
    <w:uiPriority w:val="99"/>
    <w:unhideWhenUsed/>
    <w:rsid w:val="00791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uiPriority w:val="99"/>
    <w:rsid w:val="0079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1B5C"/>
    <w:rPr>
      <w:i/>
      <w:iCs/>
    </w:rPr>
  </w:style>
  <w:style w:type="character" w:styleId="a6">
    <w:name w:val="Strong"/>
    <w:basedOn w:val="a0"/>
    <w:uiPriority w:val="22"/>
    <w:qFormat/>
    <w:rsid w:val="00791B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6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Самойлова</dc:creator>
  <cp:lastModifiedBy>Виталий Орлов</cp:lastModifiedBy>
  <cp:revision>2</cp:revision>
  <cp:lastPrinted>2019-12-19T05:12:00Z</cp:lastPrinted>
  <dcterms:created xsi:type="dcterms:W3CDTF">2020-03-02T16:36:00Z</dcterms:created>
  <dcterms:modified xsi:type="dcterms:W3CDTF">2020-03-02T16:36:00Z</dcterms:modified>
</cp:coreProperties>
</file>